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989D" w14:textId="783F2750" w:rsidR="00CD4C29" w:rsidRPr="00CD4C29" w:rsidRDefault="00CD4C29" w:rsidP="00435FCB">
      <w:pPr>
        <w:jc w:val="center"/>
        <w:rPr>
          <w:b/>
          <w:bCs/>
          <w:sz w:val="36"/>
          <w:szCs w:val="36"/>
        </w:rPr>
      </w:pPr>
      <w:r w:rsidRPr="00CD4C29">
        <w:rPr>
          <w:b/>
          <w:bCs/>
          <w:sz w:val="36"/>
          <w:szCs w:val="36"/>
        </w:rPr>
        <w:t>プロジェクト参加および守秘誓約書</w:t>
      </w:r>
    </w:p>
    <w:p w14:paraId="426971C3" w14:textId="3367BB7B" w:rsidR="00CD4C29" w:rsidRPr="00CD4C29" w:rsidRDefault="00CD4C29" w:rsidP="00CD4C29">
      <w:r w:rsidRPr="00CD4C29">
        <w:t xml:space="preserve">佐賀トヨペット株式会社　御中 </w:t>
      </w:r>
      <w:r w:rsidR="00435FCB">
        <w:br/>
      </w:r>
      <w:r w:rsidR="00365F0E" w:rsidRPr="00CD4C29">
        <w:t>株式会社ORENDA WORLD　御中</w:t>
      </w:r>
      <w:r w:rsidR="00365F0E">
        <w:br/>
      </w:r>
      <w:r w:rsidRPr="00CD4C29">
        <w:t>株式会社</w:t>
      </w:r>
      <w:r w:rsidR="00277B4B">
        <w:rPr>
          <w:rFonts w:hint="eastAsia"/>
        </w:rPr>
        <w:t>ビープラスト</w:t>
      </w:r>
      <w:r w:rsidRPr="00CD4C29">
        <w:t xml:space="preserve">　御中 </w:t>
      </w:r>
      <w:r w:rsidR="00435FCB">
        <w:br/>
      </w:r>
    </w:p>
    <w:p w14:paraId="623E1E8E" w14:textId="22DC219E" w:rsidR="00CD4C29" w:rsidRPr="00CD4C29" w:rsidRDefault="00CD4C29" w:rsidP="00435FCB">
      <w:pPr>
        <w:ind w:firstLineChars="100" w:firstLine="210"/>
      </w:pPr>
      <w:r w:rsidRPr="00CD4C29">
        <w:t>私は、「佐賀トヨペット学生支援プロジェクト</w:t>
      </w:r>
      <w:r w:rsidR="000F74D0">
        <w:rPr>
          <w:rFonts w:hint="eastAsia"/>
        </w:rPr>
        <w:t>『</w:t>
      </w:r>
      <w:r w:rsidR="002F3320">
        <w:rPr>
          <w:rFonts w:hint="eastAsia"/>
        </w:rPr>
        <w:t>＃サガミラ部</w:t>
      </w:r>
      <w:r w:rsidR="000F74D0">
        <w:rPr>
          <w:rFonts w:hint="eastAsia"/>
        </w:rPr>
        <w:t>』</w:t>
      </w:r>
      <w:r w:rsidRPr="00CD4C29">
        <w:t xml:space="preserve"> AI・DXコース」（以下「本プロジェクト」という）に参加するにあたり、以下の事項を遵守することを誓約いたします。</w:t>
      </w:r>
      <w:r w:rsidR="00435FCB">
        <w:br/>
      </w:r>
    </w:p>
    <w:p w14:paraId="51ED4BD6" w14:textId="77777777" w:rsidR="00696162" w:rsidRDefault="00CD4C29" w:rsidP="00CD4C29">
      <w:pPr>
        <w:pStyle w:val="a9"/>
        <w:numPr>
          <w:ilvl w:val="0"/>
          <w:numId w:val="8"/>
        </w:numPr>
      </w:pPr>
      <w:r w:rsidRPr="00435FCB">
        <w:rPr>
          <w:b/>
          <w:bCs/>
        </w:rPr>
        <w:t>（</w:t>
      </w:r>
      <w:r w:rsidR="00696162">
        <w:rPr>
          <w:rFonts w:hint="eastAsia"/>
          <w:b/>
          <w:bCs/>
        </w:rPr>
        <w:t>目的</w:t>
      </w:r>
      <w:r w:rsidRPr="00435FCB">
        <w:rPr>
          <w:b/>
          <w:bCs/>
        </w:rPr>
        <w:t>および雇用関係の不存在）</w:t>
      </w:r>
    </w:p>
    <w:p w14:paraId="229023FF" w14:textId="3938BFAF" w:rsidR="00696162" w:rsidRDefault="00CD4C29" w:rsidP="00696162">
      <w:pPr>
        <w:pStyle w:val="a9"/>
        <w:numPr>
          <w:ilvl w:val="1"/>
          <w:numId w:val="8"/>
        </w:numPr>
      </w:pPr>
      <w:r w:rsidRPr="00CD4C29">
        <w:t>私は、本プロジェクトが社会人基礎力の育成および学習機会の提供を目的とするものであり、主催者（上記3社）との間に雇用関係、労働関係、および対価を伴う業務委託関係が存在しないことを確認いたします。また、これに伴い、労働基準法等の労働関連法令や、労働者災害補償保険（労災保険）が適用されないことをあらかじめ承諾いたします。</w:t>
      </w:r>
      <w:r w:rsidR="000E58FA">
        <w:br/>
      </w:r>
    </w:p>
    <w:p w14:paraId="5CC7D98D" w14:textId="3FE8B28A" w:rsidR="00435FCB" w:rsidRDefault="00B023D8" w:rsidP="00696162">
      <w:pPr>
        <w:pStyle w:val="a9"/>
        <w:numPr>
          <w:ilvl w:val="1"/>
          <w:numId w:val="8"/>
        </w:numPr>
      </w:pPr>
      <w:r w:rsidRPr="00B023D8">
        <w:rPr>
          <w:rFonts w:hint="eastAsia"/>
        </w:rPr>
        <w:t>私は、主催者と相互の立場を尊重し、本プロジェクトの目標達成および成功に向けて、誠意をもって協力し、自己の役割に責任を持って主体的に活動を推進することを誓約いたします。</w:t>
      </w:r>
      <w:r w:rsidR="00435FCB">
        <w:br/>
      </w:r>
    </w:p>
    <w:p w14:paraId="4F055919" w14:textId="77777777" w:rsidR="009406CF" w:rsidRDefault="00CD4C29" w:rsidP="009406CF">
      <w:pPr>
        <w:pStyle w:val="a9"/>
        <w:numPr>
          <w:ilvl w:val="0"/>
          <w:numId w:val="8"/>
        </w:numPr>
      </w:pPr>
      <w:r w:rsidRPr="00435FCB">
        <w:rPr>
          <w:b/>
          <w:bCs/>
        </w:rPr>
        <w:t>（秘密情報の定義）</w:t>
      </w:r>
      <w:r w:rsidRPr="00CD4C29">
        <w:t xml:space="preserve"> </w:t>
      </w:r>
      <w:r w:rsidR="00435FCB">
        <w:br/>
      </w:r>
      <w:r w:rsidR="00435FCB">
        <w:rPr>
          <w:rFonts w:hint="eastAsia"/>
        </w:rPr>
        <w:t xml:space="preserve">　</w:t>
      </w:r>
      <w:r w:rsidR="009406CF" w:rsidRPr="009406CF">
        <w:t>本誓約書において、「秘密情報」とは、本プロジェクトを遂行する上で知り得た全ての情報を指す。</w:t>
      </w:r>
      <w:r w:rsidR="009406CF">
        <w:rPr>
          <w:rFonts w:hint="eastAsia"/>
        </w:rPr>
        <w:t>ただし、次の各号のいずれかに該当する情報は、秘密情報に含まれないものとする。</w:t>
      </w:r>
    </w:p>
    <w:p w14:paraId="1B37E6E1" w14:textId="77777777" w:rsidR="009406CF" w:rsidRDefault="009406CF" w:rsidP="00DD7365">
      <w:pPr>
        <w:pStyle w:val="a9"/>
        <w:numPr>
          <w:ilvl w:val="1"/>
          <w:numId w:val="8"/>
        </w:numPr>
      </w:pPr>
      <w:r>
        <w:rPr>
          <w:rFonts w:hint="eastAsia"/>
        </w:rPr>
        <w:t>開示を受けた時点で、すでに公知となっていた情報</w:t>
      </w:r>
    </w:p>
    <w:p w14:paraId="4AA11490" w14:textId="77777777" w:rsidR="009406CF" w:rsidRDefault="009406CF" w:rsidP="00DD7365">
      <w:pPr>
        <w:pStyle w:val="a9"/>
        <w:numPr>
          <w:ilvl w:val="1"/>
          <w:numId w:val="8"/>
        </w:numPr>
      </w:pPr>
      <w:r>
        <w:rPr>
          <w:rFonts w:hint="eastAsia"/>
        </w:rPr>
        <w:t>開示を受けた後、乙の責めに帰すべき事由によらず公知となった情報</w:t>
      </w:r>
    </w:p>
    <w:p w14:paraId="209EB573" w14:textId="77777777" w:rsidR="009406CF" w:rsidRDefault="009406CF" w:rsidP="00DD7365">
      <w:pPr>
        <w:pStyle w:val="a9"/>
        <w:numPr>
          <w:ilvl w:val="1"/>
          <w:numId w:val="8"/>
        </w:numPr>
      </w:pPr>
      <w:r>
        <w:rPr>
          <w:rFonts w:hint="eastAsia"/>
        </w:rPr>
        <w:t>開示を受けた時点で、乙がすでに適法に保有していた情報</w:t>
      </w:r>
    </w:p>
    <w:p w14:paraId="03A3CE27" w14:textId="77777777" w:rsidR="009406CF" w:rsidRDefault="009406CF" w:rsidP="00DD7365">
      <w:pPr>
        <w:pStyle w:val="a9"/>
        <w:numPr>
          <w:ilvl w:val="1"/>
          <w:numId w:val="8"/>
        </w:numPr>
      </w:pPr>
      <w:r>
        <w:rPr>
          <w:rFonts w:hint="eastAsia"/>
        </w:rPr>
        <w:t>乙が正当な権限を有する第三者から秘密保持義務を負うことなく適法に取得した情報</w:t>
      </w:r>
    </w:p>
    <w:p w14:paraId="2FB7F749" w14:textId="4156E316" w:rsidR="009406CF" w:rsidRDefault="009406CF" w:rsidP="00DD7365">
      <w:pPr>
        <w:pStyle w:val="a9"/>
        <w:numPr>
          <w:ilvl w:val="1"/>
          <w:numId w:val="8"/>
        </w:numPr>
      </w:pPr>
      <w:r>
        <w:rPr>
          <w:rFonts w:hint="eastAsia"/>
        </w:rPr>
        <w:t>乙が秘密情報によることなく独自に開発した情報（ただし、本プロジェクトの目的のために考案された公開前の企画内容やアイデア等はこれに含まれない</w:t>
      </w:r>
      <w:r w:rsidR="002E0D9B">
        <w:rPr>
          <w:rFonts w:hint="eastAsia"/>
        </w:rPr>
        <w:t>）</w:t>
      </w:r>
    </w:p>
    <w:p w14:paraId="18B2E07E" w14:textId="3C3D3F36" w:rsidR="00396D30" w:rsidRPr="00396D30" w:rsidRDefault="00435FCB" w:rsidP="00DD7365">
      <w:pPr>
        <w:pStyle w:val="a9"/>
        <w:ind w:left="0"/>
      </w:pPr>
      <w:r>
        <w:br/>
      </w:r>
    </w:p>
    <w:p w14:paraId="1489522A" w14:textId="77777777" w:rsidR="00396D30" w:rsidRPr="00396D30" w:rsidRDefault="00CD4C29" w:rsidP="00396D30">
      <w:pPr>
        <w:pStyle w:val="a9"/>
        <w:numPr>
          <w:ilvl w:val="0"/>
          <w:numId w:val="8"/>
        </w:numPr>
      </w:pPr>
      <w:r w:rsidRPr="00396D30">
        <w:rPr>
          <w:b/>
          <w:bCs/>
        </w:rPr>
        <w:t>（守秘義務およびSNS等への書き込み禁止）</w:t>
      </w:r>
    </w:p>
    <w:p w14:paraId="1495BBA5" w14:textId="77777777" w:rsidR="00396D30" w:rsidRDefault="00CD4C29" w:rsidP="00396D30">
      <w:pPr>
        <w:pStyle w:val="a9"/>
        <w:numPr>
          <w:ilvl w:val="1"/>
          <w:numId w:val="8"/>
        </w:numPr>
      </w:pPr>
      <w:r w:rsidRPr="00CD4C29">
        <w:t>私は、秘密情報を厳重に管理し、開示者（上記3社）の事前の書面による承諾を得ることなく、第三者（家族、友人、他大学の学生等を含む）に開示または漏洩いたしません。</w:t>
      </w:r>
    </w:p>
    <w:p w14:paraId="5374BB19" w14:textId="77777777" w:rsidR="00561351" w:rsidRDefault="00561351" w:rsidP="00561351">
      <w:pPr>
        <w:pStyle w:val="a9"/>
        <w:numPr>
          <w:ilvl w:val="1"/>
          <w:numId w:val="8"/>
        </w:numPr>
      </w:pPr>
      <w:r>
        <w:rPr>
          <w:rFonts w:hint="eastAsia"/>
        </w:rPr>
        <w:t>私は、本プロジェクトに関する秘密情報、セミナーの様子、資料の画像等を、個人の</w:t>
      </w:r>
      <w:r>
        <w:t>SNS、ブログ、動画共有サイト等に一切投稿、公開いたしません。</w:t>
      </w:r>
    </w:p>
    <w:p w14:paraId="4A14E192" w14:textId="4A896BF8" w:rsidR="00396D30" w:rsidRDefault="00CF6FC2" w:rsidP="00561351">
      <w:pPr>
        <w:pStyle w:val="a9"/>
        <w:numPr>
          <w:ilvl w:val="1"/>
          <w:numId w:val="8"/>
        </w:numPr>
      </w:pPr>
      <w:r w:rsidRPr="00CF6FC2">
        <w:rPr>
          <w:rFonts w:hint="eastAsia"/>
        </w:rPr>
        <w:t>前項の規定にかかわらず、主催者</w:t>
      </w:r>
      <w:r>
        <w:rPr>
          <w:rFonts w:hint="eastAsia"/>
        </w:rPr>
        <w:t>との事前の協議・</w:t>
      </w:r>
      <w:r w:rsidRPr="00CF6FC2">
        <w:rPr>
          <w:rFonts w:hint="eastAsia"/>
        </w:rPr>
        <w:t>承諾に基づき、本プロジェクトの実習または広報の一環として指定された</w:t>
      </w:r>
      <w:r w:rsidRPr="00CF6FC2">
        <w:t>SNSアカウント等を運用・投稿する場合はこの限りではありま</w:t>
      </w:r>
      <w:r w:rsidRPr="00CF6FC2">
        <w:lastRenderedPageBreak/>
        <w:t>せん。ただし、その活動にあたっては、主催者からの助言やガイドラインに従い、主催者と適宜確認を行いながら、細心の注意を払うことを誓約いたします。</w:t>
      </w:r>
      <w:r w:rsidR="00396D30">
        <w:br/>
      </w:r>
    </w:p>
    <w:p w14:paraId="5A75E99E" w14:textId="77777777" w:rsidR="00396D30" w:rsidRPr="00396D30" w:rsidRDefault="00CD4C29" w:rsidP="00396D30">
      <w:pPr>
        <w:pStyle w:val="a9"/>
        <w:numPr>
          <w:ilvl w:val="0"/>
          <w:numId w:val="8"/>
        </w:numPr>
      </w:pPr>
      <w:r w:rsidRPr="00396D30">
        <w:rPr>
          <w:b/>
          <w:bCs/>
        </w:rPr>
        <w:t>（目的外利用および複製の禁止）</w:t>
      </w:r>
    </w:p>
    <w:p w14:paraId="6FB3AF82" w14:textId="77777777" w:rsidR="00396D30" w:rsidRDefault="00CD4C29" w:rsidP="00396D30">
      <w:pPr>
        <w:pStyle w:val="a9"/>
        <w:numPr>
          <w:ilvl w:val="1"/>
          <w:numId w:val="8"/>
        </w:numPr>
      </w:pPr>
      <w:r w:rsidRPr="00CD4C29">
        <w:t>私は、秘密情報を本プロジェクトにおける実習および課題解決（業務改善案の提案等）の目的のみに使用し、開示者の事前の承諾なく他の目的（私的な学習や他組織での活動等）には一切流用いたしません。</w:t>
      </w:r>
    </w:p>
    <w:p w14:paraId="5F425338" w14:textId="2C8A8067" w:rsidR="00396D30" w:rsidRDefault="00CD4C29" w:rsidP="00CD4C29">
      <w:pPr>
        <w:pStyle w:val="a9"/>
        <w:numPr>
          <w:ilvl w:val="1"/>
          <w:numId w:val="8"/>
        </w:numPr>
      </w:pPr>
      <w:r w:rsidRPr="00CD4C29">
        <w:t>私は、開示者の事前の許可なく、セミナー資料、提供されたデータ等を、写真撮影、スクリーンショット、コピー等の手段を用いて複製いたしません。</w:t>
      </w:r>
      <w:r w:rsidR="00396D30">
        <w:br/>
      </w:r>
    </w:p>
    <w:p w14:paraId="7F1EEF58" w14:textId="73D4972B" w:rsidR="00396D30" w:rsidRDefault="00CD4C29" w:rsidP="00CD4C29">
      <w:pPr>
        <w:pStyle w:val="a9"/>
        <w:numPr>
          <w:ilvl w:val="0"/>
          <w:numId w:val="8"/>
        </w:numPr>
      </w:pPr>
      <w:r w:rsidRPr="00396D30">
        <w:rPr>
          <w:b/>
          <w:bCs/>
        </w:rPr>
        <w:t>（資料等の返還および消去）</w:t>
      </w:r>
      <w:r w:rsidRPr="00CD4C29">
        <w:t xml:space="preserve"> </w:t>
      </w:r>
      <w:r w:rsidR="00396D30">
        <w:br/>
      </w:r>
      <w:r w:rsidR="00396D30">
        <w:rPr>
          <w:rFonts w:hint="eastAsia"/>
        </w:rPr>
        <w:t xml:space="preserve">　</w:t>
      </w:r>
      <w:r w:rsidRPr="00CD4C29">
        <w:t>私は、本プロジェクトが終了したとき、または開示者から要求があったときは、直ちに秘密情報が含まれる一切の書類、データ、記録媒体等（複製物を含む）を返還、または復元不可能な方法で完全に消去および破棄いたします。</w:t>
      </w:r>
      <w:r w:rsidR="00396D30">
        <w:br/>
      </w:r>
    </w:p>
    <w:p w14:paraId="7BC1A663" w14:textId="4F19260A" w:rsidR="00396D30" w:rsidRDefault="00CD4C29" w:rsidP="00CD4C29">
      <w:pPr>
        <w:pStyle w:val="a9"/>
        <w:numPr>
          <w:ilvl w:val="0"/>
          <w:numId w:val="8"/>
        </w:numPr>
      </w:pPr>
      <w:r w:rsidRPr="00396D30">
        <w:rPr>
          <w:b/>
          <w:bCs/>
        </w:rPr>
        <w:t>（知的財産の帰属）</w:t>
      </w:r>
      <w:r w:rsidRPr="00CD4C29">
        <w:t xml:space="preserve"> </w:t>
      </w:r>
      <w:r w:rsidR="00396D30">
        <w:br/>
      </w:r>
      <w:r w:rsidR="00396D30">
        <w:rPr>
          <w:rFonts w:hint="eastAsia"/>
        </w:rPr>
        <w:t xml:space="preserve">　</w:t>
      </w:r>
      <w:r w:rsidRPr="00CD4C29">
        <w:t>私は、本プロジェクトを通じて提供されたセミナー資料や教育プログラムに関する著作権等の知的財産権が、株式会社ORENDA WORLD（または正当な権利者）に帰属することを理解し、これを侵害する行為をいたしません。また、実習を通じて私が創出した業務改善案等の権利は、佐賀トヨペット株式会社に帰属することに同意いたします。</w:t>
      </w:r>
      <w:r w:rsidR="00396D30">
        <w:br/>
      </w:r>
    </w:p>
    <w:p w14:paraId="1A7EAAA6" w14:textId="20AC7400" w:rsidR="00D879B1" w:rsidRDefault="00CD4C29" w:rsidP="009406CF">
      <w:pPr>
        <w:pStyle w:val="a9"/>
        <w:numPr>
          <w:ilvl w:val="0"/>
          <w:numId w:val="8"/>
        </w:numPr>
      </w:pPr>
      <w:r w:rsidRPr="00396D30">
        <w:rPr>
          <w:b/>
          <w:bCs/>
        </w:rPr>
        <w:t>（就職活動等における実績公開の許諾）</w:t>
      </w:r>
      <w:r w:rsidRPr="00CD4C29">
        <w:t xml:space="preserve"> </w:t>
      </w:r>
      <w:r w:rsidR="00396D30">
        <w:br/>
      </w:r>
      <w:r w:rsidR="009406CF">
        <w:rPr>
          <w:rFonts w:hint="eastAsia"/>
        </w:rPr>
        <w:t xml:space="preserve">　前各条の規定にかかわらず、私は、本プロジェクトへの参加事実および一般的な活動概要のうち、開示者が公開している情報、又は第三者に対して公開することを明示的に認めた内容に限り、自身の就職活動等における課外活動の実績として、履歴書、ポートフォリオ等への記載、又は面接等での説明を行うことができるものとします。</w:t>
      </w:r>
      <w:r w:rsidR="009406CF">
        <w:br/>
      </w:r>
      <w:r w:rsidR="009406CF">
        <w:rPr>
          <w:rFonts w:hint="eastAsia"/>
        </w:rPr>
        <w:t xml:space="preserve">　なお、前記に該当しない情報（公開情報に該当するか否か判断が困難なものを含みます）を就職活動等において利用・開示しようとする場合には、事前に開示者の書面による承諾を得るものとします。</w:t>
      </w:r>
      <w:r w:rsidR="009406CF">
        <w:br/>
      </w:r>
    </w:p>
    <w:p w14:paraId="3D1C2B0A" w14:textId="77777777" w:rsidR="000C11FC" w:rsidRPr="000C11FC" w:rsidRDefault="00CD4C29" w:rsidP="000C11FC">
      <w:pPr>
        <w:pStyle w:val="a9"/>
        <w:numPr>
          <w:ilvl w:val="0"/>
          <w:numId w:val="8"/>
        </w:numPr>
      </w:pPr>
      <w:r w:rsidRPr="00D879B1">
        <w:rPr>
          <w:b/>
          <w:bCs/>
        </w:rPr>
        <w:t>（事故・傷害等の免責および保険加入）</w:t>
      </w:r>
    </w:p>
    <w:p w14:paraId="77EC37F4" w14:textId="77777777" w:rsidR="000C11FC" w:rsidRDefault="001C144B" w:rsidP="000C11FC">
      <w:pPr>
        <w:pStyle w:val="a9"/>
        <w:numPr>
          <w:ilvl w:val="1"/>
          <w:numId w:val="8"/>
        </w:numPr>
      </w:pPr>
      <w:r>
        <w:rPr>
          <w:rFonts w:hint="eastAsia"/>
        </w:rPr>
        <w:t>私は、本プロジェクトの活動期間中（</w:t>
      </w:r>
      <w:r w:rsidRPr="001C144B">
        <w:rPr>
          <w:rFonts w:hint="eastAsia"/>
        </w:rPr>
        <w:t>準備、移動、実施を含む一切の活動</w:t>
      </w:r>
      <w:r>
        <w:rPr>
          <w:rFonts w:hint="eastAsia"/>
        </w:rPr>
        <w:t>）における自身の負傷や、第三者に対する損害賠償リスクに備えるため、主催者が指定する傷害保険および賠償責任保険に加入することに同意いたします。なお、当該保険の加入に要する費用は、本プロジェクトの学習支援費用（経費）から支出・精算されるものとします。</w:t>
      </w:r>
    </w:p>
    <w:p w14:paraId="019CEE6C" w14:textId="1BF17958" w:rsidR="00C81B51" w:rsidRDefault="001C144B" w:rsidP="00C81B51">
      <w:pPr>
        <w:pStyle w:val="a9"/>
        <w:numPr>
          <w:ilvl w:val="1"/>
          <w:numId w:val="8"/>
        </w:numPr>
      </w:pPr>
      <w:r>
        <w:rPr>
          <w:rFonts w:hint="eastAsia"/>
        </w:rPr>
        <w:t>私は、本プロジェクトの活動中に発生した事故、負傷、疾病、または第三者に与えた損害等に</w:t>
      </w:r>
      <w:r>
        <w:rPr>
          <w:rFonts w:hint="eastAsia"/>
        </w:rPr>
        <w:lastRenderedPageBreak/>
        <w:t>ついて、前項の保険を適用して対応するものとし、主催者側に故意または重大な過失がある場合を除き、主催者に対して一切の損害賠償等を請求いたしません。</w:t>
      </w:r>
      <w:r w:rsidR="00C81B51">
        <w:br/>
      </w:r>
    </w:p>
    <w:p w14:paraId="604DD1EC" w14:textId="64D8BA61" w:rsidR="00C81B51" w:rsidRDefault="00CD4C29" w:rsidP="00CD4C29">
      <w:pPr>
        <w:pStyle w:val="a9"/>
        <w:numPr>
          <w:ilvl w:val="0"/>
          <w:numId w:val="8"/>
        </w:numPr>
      </w:pPr>
      <w:r w:rsidRPr="00C81B51">
        <w:rPr>
          <w:b/>
          <w:bCs/>
        </w:rPr>
        <w:t>（退任・プロジェクト終了後の義務）</w:t>
      </w:r>
      <w:r w:rsidRPr="00CD4C29">
        <w:t xml:space="preserve"> </w:t>
      </w:r>
      <w:r w:rsidR="00C81B51">
        <w:br/>
      </w:r>
      <w:r w:rsidR="00C16309">
        <w:rPr>
          <w:rFonts w:hint="eastAsia"/>
        </w:rPr>
        <w:t xml:space="preserve">　</w:t>
      </w:r>
      <w:r w:rsidR="00DE5C45" w:rsidRPr="00DE5C45">
        <w:rPr>
          <w:rFonts w:hint="eastAsia"/>
        </w:rPr>
        <w:t>本誓約書に基づく守秘義務は、本プロジェクトの終了後または私が本プロジェクトを離脱した後においても、</w:t>
      </w:r>
      <w:r w:rsidR="00DE5C45">
        <w:rPr>
          <w:rFonts w:hint="eastAsia"/>
        </w:rPr>
        <w:t>３</w:t>
      </w:r>
      <w:r w:rsidR="00DE5C45" w:rsidRPr="00DE5C45">
        <w:rPr>
          <w:rFonts w:hint="eastAsia"/>
        </w:rPr>
        <w:t>年間存続するものとします。ただし、当該情報が公知（世間一般に知れ渡った状態）となった場合は、この限りではありません。</w:t>
      </w:r>
      <w:r w:rsidR="00170188">
        <w:br/>
      </w:r>
    </w:p>
    <w:p w14:paraId="2F7077AF" w14:textId="5AA34397" w:rsidR="00CD4C29" w:rsidRPr="00CD4C29" w:rsidRDefault="00CD4C29" w:rsidP="001B3E72">
      <w:pPr>
        <w:pStyle w:val="a9"/>
        <w:numPr>
          <w:ilvl w:val="0"/>
          <w:numId w:val="8"/>
        </w:numPr>
        <w:ind w:hanging="142"/>
      </w:pPr>
      <w:r w:rsidRPr="00C81B51">
        <w:rPr>
          <w:b/>
          <w:bCs/>
        </w:rPr>
        <w:t>（違反時の措置）</w:t>
      </w:r>
      <w:r w:rsidRPr="00CD4C29">
        <w:t xml:space="preserve"> </w:t>
      </w:r>
      <w:r w:rsidR="00C262DE">
        <w:br/>
      </w:r>
      <w:r w:rsidR="001B3E72">
        <w:rPr>
          <w:rFonts w:hint="eastAsia"/>
        </w:rPr>
        <w:t xml:space="preserve">　</w:t>
      </w:r>
      <w:r w:rsidRPr="00CD4C29">
        <w:t>私が本誓約書の規定に違反し、故意または</w:t>
      </w:r>
      <w:r w:rsidR="002E0D9B">
        <w:rPr>
          <w:rFonts w:hint="eastAsia"/>
        </w:rPr>
        <w:t>重大な過失</w:t>
      </w:r>
      <w:r w:rsidRPr="00CD4C29">
        <w:t>のある行為により秘密情報を漏洩または不正利用した場合、直ちに本プロジェクトへの参加取り消し等の措置を受けること、および開示者に多大な不利益を与えた場合は法的な責任を問われる可能性があることを承諾いたします。</w:t>
      </w:r>
    </w:p>
    <w:p w14:paraId="08AC3803" w14:textId="77777777" w:rsidR="00CD4C29" w:rsidRPr="00CD4C29" w:rsidRDefault="00CD4C29" w:rsidP="00CD4C29">
      <w:r w:rsidRPr="00CD4C29">
        <w:t>以上、本誓約の内容を十分に理解し、これに違反しないことを誓約いたします。</w:t>
      </w:r>
    </w:p>
    <w:p w14:paraId="51ED90D9" w14:textId="7B8D01D7" w:rsidR="00CD4C29" w:rsidRPr="00CD4C29" w:rsidRDefault="001B3E72" w:rsidP="00170188">
      <w:pPr>
        <w:ind w:left="630" w:hangingChars="300" w:hanging="630"/>
      </w:pPr>
      <w:r>
        <w:br/>
      </w:r>
      <w:r w:rsidR="00CD4C29" w:rsidRPr="00CD4C29">
        <w:t xml:space="preserve">年　　</w:t>
      </w:r>
      <w:r w:rsidR="00170188">
        <w:rPr>
          <w:rFonts w:hint="eastAsia"/>
        </w:rPr>
        <w:t xml:space="preserve">　</w:t>
      </w:r>
      <w:r w:rsidR="00CD4C29" w:rsidRPr="00CD4C29">
        <w:t xml:space="preserve">月　　</w:t>
      </w:r>
      <w:r w:rsidR="00170188">
        <w:rPr>
          <w:rFonts w:hint="eastAsia"/>
        </w:rPr>
        <w:t xml:space="preserve">　</w:t>
      </w:r>
      <w:r w:rsidR="00CD4C29" w:rsidRPr="00CD4C29">
        <w:t>日</w:t>
      </w:r>
    </w:p>
    <w:p w14:paraId="21DAB2CB" w14:textId="06038E3B" w:rsidR="00CD4C29" w:rsidRPr="00CD4C29" w:rsidRDefault="001B3E72" w:rsidP="00DA2D1C">
      <w:pPr>
        <w:spacing w:line="360" w:lineRule="exact"/>
        <w:rPr>
          <w:sz w:val="22"/>
          <w:szCs w:val="28"/>
        </w:rPr>
      </w:pPr>
      <w:r>
        <w:br/>
      </w:r>
      <w:r w:rsidR="00CD4C29" w:rsidRPr="00CD4C29">
        <w:t xml:space="preserve">（誓約者） </w:t>
      </w:r>
      <w:r>
        <w:br/>
      </w:r>
      <w:r w:rsidR="00CD4C29" w:rsidRPr="00CD4C29">
        <w:rPr>
          <w:sz w:val="22"/>
          <w:szCs w:val="28"/>
        </w:rPr>
        <w:t>住所</w:t>
      </w:r>
      <w:r w:rsidR="000C7507">
        <w:rPr>
          <w:rFonts w:hint="eastAsia"/>
          <w:sz w:val="22"/>
          <w:szCs w:val="28"/>
        </w:rPr>
        <w:t xml:space="preserve">　　　　　</w:t>
      </w:r>
      <w:r w:rsidR="00CD4C29" w:rsidRPr="00CD4C29">
        <w:rPr>
          <w:sz w:val="22"/>
          <w:szCs w:val="28"/>
        </w:rPr>
        <w:t xml:space="preserve">： </w:t>
      </w:r>
      <w:r w:rsidRPr="000C7507">
        <w:rPr>
          <w:sz w:val="22"/>
          <w:szCs w:val="28"/>
        </w:rPr>
        <w:br/>
      </w:r>
      <w:r w:rsidR="00CD4C29" w:rsidRPr="00CD4C29">
        <w:rPr>
          <w:sz w:val="22"/>
          <w:szCs w:val="28"/>
        </w:rPr>
        <w:t>学校・学部名</w:t>
      </w:r>
      <w:r w:rsidR="000C7507">
        <w:rPr>
          <w:rFonts w:hint="eastAsia"/>
          <w:sz w:val="22"/>
          <w:szCs w:val="28"/>
        </w:rPr>
        <w:t xml:space="preserve">　</w:t>
      </w:r>
      <w:r w:rsidR="00CD4C29" w:rsidRPr="00CD4C29">
        <w:rPr>
          <w:sz w:val="22"/>
          <w:szCs w:val="28"/>
        </w:rPr>
        <w:t>：</w:t>
      </w:r>
      <w:r w:rsidRPr="000C7507">
        <w:rPr>
          <w:sz w:val="22"/>
          <w:szCs w:val="28"/>
        </w:rPr>
        <w:br/>
      </w:r>
      <w:r w:rsidR="00CD4C29" w:rsidRPr="00CD4C29">
        <w:rPr>
          <w:sz w:val="22"/>
          <w:szCs w:val="28"/>
        </w:rPr>
        <w:t>氏名（自署）</w:t>
      </w:r>
      <w:r w:rsidR="000C7507">
        <w:rPr>
          <w:rFonts w:hint="eastAsia"/>
          <w:sz w:val="22"/>
          <w:szCs w:val="28"/>
        </w:rPr>
        <w:t xml:space="preserve">　</w:t>
      </w:r>
      <w:r w:rsidR="00CD4C29" w:rsidRPr="00CD4C29">
        <w:rPr>
          <w:sz w:val="22"/>
          <w:szCs w:val="28"/>
        </w:rPr>
        <w:t xml:space="preserve">：　</w:t>
      </w:r>
      <w:r w:rsidR="000C7507">
        <w:rPr>
          <w:rFonts w:hint="eastAsia"/>
          <w:sz w:val="22"/>
          <w:szCs w:val="28"/>
        </w:rPr>
        <w:t xml:space="preserve">　　　</w:t>
      </w:r>
      <w:r w:rsidR="00CD4C29" w:rsidRPr="00CD4C29">
        <w:rPr>
          <w:sz w:val="22"/>
          <w:szCs w:val="28"/>
        </w:rPr>
        <w:t xml:space="preserve">　　　</w:t>
      </w:r>
      <w:r w:rsidRPr="000C7507">
        <w:rPr>
          <w:rFonts w:hint="eastAsia"/>
          <w:sz w:val="22"/>
          <w:szCs w:val="28"/>
        </w:rPr>
        <w:t xml:space="preserve">　　　</w:t>
      </w:r>
      <w:r w:rsidR="00CD4C29" w:rsidRPr="00CD4C29">
        <w:rPr>
          <w:sz w:val="22"/>
          <w:szCs w:val="28"/>
        </w:rPr>
        <w:t xml:space="preserve">　　　　印</w:t>
      </w:r>
    </w:p>
    <w:p w14:paraId="7E1D3C08" w14:textId="77777777" w:rsidR="0060664E" w:rsidRPr="00CD4C29" w:rsidRDefault="0060664E" w:rsidP="00CD4C29"/>
    <w:sectPr w:rsidR="0060664E" w:rsidRPr="00CD4C29" w:rsidSect="001C01E9">
      <w:pgSz w:w="11906" w:h="16838"/>
      <w:pgMar w:top="1985"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CD18" w14:textId="77777777" w:rsidR="00AA65BC" w:rsidRDefault="00AA65BC" w:rsidP="00185BD6">
      <w:r>
        <w:separator/>
      </w:r>
    </w:p>
  </w:endnote>
  <w:endnote w:type="continuationSeparator" w:id="0">
    <w:p w14:paraId="0675C725" w14:textId="77777777" w:rsidR="00AA65BC" w:rsidRDefault="00AA65BC" w:rsidP="0018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20B3" w14:textId="77777777" w:rsidR="00AA65BC" w:rsidRDefault="00AA65BC" w:rsidP="00185BD6">
      <w:r>
        <w:separator/>
      </w:r>
    </w:p>
  </w:footnote>
  <w:footnote w:type="continuationSeparator" w:id="0">
    <w:p w14:paraId="221BB032" w14:textId="77777777" w:rsidR="00AA65BC" w:rsidRDefault="00AA65BC" w:rsidP="00185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467"/>
    <w:multiLevelType w:val="multilevel"/>
    <w:tmpl w:val="E8FC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E51EB"/>
    <w:multiLevelType w:val="multilevel"/>
    <w:tmpl w:val="CB5C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F6B31"/>
    <w:multiLevelType w:val="multilevel"/>
    <w:tmpl w:val="F8ACA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495A5B"/>
    <w:multiLevelType w:val="multilevel"/>
    <w:tmpl w:val="3F60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0270DF"/>
    <w:multiLevelType w:val="multilevel"/>
    <w:tmpl w:val="D7DEEAEE"/>
    <w:lvl w:ilvl="0">
      <w:start w:val="1"/>
      <w:numFmt w:val="decimalFullWidth"/>
      <w:lvlText w:val="第%1条"/>
      <w:lvlJc w:val="left"/>
      <w:pPr>
        <w:ind w:left="0" w:firstLine="0"/>
      </w:pPr>
      <w:rPr>
        <w:rFonts w:hint="eastAsia"/>
        <w:b/>
        <w:i w:val="0"/>
      </w:rPr>
    </w:lvl>
    <w:lvl w:ilvl="1">
      <w:start w:val="1"/>
      <w:numFmt w:val="decimal"/>
      <w:lvlText w:val="%2."/>
      <w:lvlJc w:val="left"/>
      <w:pPr>
        <w:ind w:left="454" w:hanging="284"/>
      </w:pPr>
      <w:rPr>
        <w:rFonts w:hint="eastAsia"/>
      </w:rPr>
    </w:lvl>
    <w:lvl w:ilvl="2">
      <w:start w:val="1"/>
      <w:numFmt w:val="decimal"/>
      <w:lvlText w:val="（%3）"/>
      <w:lvlJc w:val="left"/>
      <w:pPr>
        <w:ind w:left="794" w:hanging="51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577420F"/>
    <w:multiLevelType w:val="multilevel"/>
    <w:tmpl w:val="E7AC3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CC7DAB"/>
    <w:multiLevelType w:val="multilevel"/>
    <w:tmpl w:val="AC92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C146B"/>
    <w:multiLevelType w:val="multilevel"/>
    <w:tmpl w:val="075A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4200879">
    <w:abstractNumId w:val="3"/>
  </w:num>
  <w:num w:numId="2" w16cid:durableId="1004825391">
    <w:abstractNumId w:val="5"/>
  </w:num>
  <w:num w:numId="3" w16cid:durableId="1295991350">
    <w:abstractNumId w:val="1"/>
  </w:num>
  <w:num w:numId="4" w16cid:durableId="58016015">
    <w:abstractNumId w:val="2"/>
  </w:num>
  <w:num w:numId="5" w16cid:durableId="1800536633">
    <w:abstractNumId w:val="0"/>
  </w:num>
  <w:num w:numId="6" w16cid:durableId="213734641">
    <w:abstractNumId w:val="6"/>
  </w:num>
  <w:num w:numId="7" w16cid:durableId="503203635">
    <w:abstractNumId w:val="7"/>
  </w:num>
  <w:num w:numId="8" w16cid:durableId="84351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4E"/>
    <w:rsid w:val="000C11FC"/>
    <w:rsid w:val="000C7507"/>
    <w:rsid w:val="000D49B7"/>
    <w:rsid w:val="000E58FA"/>
    <w:rsid w:val="000F74D0"/>
    <w:rsid w:val="00170188"/>
    <w:rsid w:val="00170B7A"/>
    <w:rsid w:val="00185BD6"/>
    <w:rsid w:val="001B3E72"/>
    <w:rsid w:val="001C01E9"/>
    <w:rsid w:val="001C144B"/>
    <w:rsid w:val="00237392"/>
    <w:rsid w:val="00277B4B"/>
    <w:rsid w:val="00285B39"/>
    <w:rsid w:val="002A0013"/>
    <w:rsid w:val="002E0D9B"/>
    <w:rsid w:val="002F3320"/>
    <w:rsid w:val="0033784F"/>
    <w:rsid w:val="00365F0E"/>
    <w:rsid w:val="00396D30"/>
    <w:rsid w:val="003B3E68"/>
    <w:rsid w:val="003E0DC6"/>
    <w:rsid w:val="00435FCB"/>
    <w:rsid w:val="004971D0"/>
    <w:rsid w:val="004D61EB"/>
    <w:rsid w:val="00517AAC"/>
    <w:rsid w:val="00531E69"/>
    <w:rsid w:val="0056059A"/>
    <w:rsid w:val="00561351"/>
    <w:rsid w:val="0060664E"/>
    <w:rsid w:val="00696162"/>
    <w:rsid w:val="00696DA1"/>
    <w:rsid w:val="006C7A38"/>
    <w:rsid w:val="00741E00"/>
    <w:rsid w:val="00770845"/>
    <w:rsid w:val="00772F65"/>
    <w:rsid w:val="007F1C14"/>
    <w:rsid w:val="008D6B54"/>
    <w:rsid w:val="00910F4D"/>
    <w:rsid w:val="009317B3"/>
    <w:rsid w:val="009406CF"/>
    <w:rsid w:val="009B46E9"/>
    <w:rsid w:val="009C7F77"/>
    <w:rsid w:val="009E6CF8"/>
    <w:rsid w:val="00A86E67"/>
    <w:rsid w:val="00AA4D08"/>
    <w:rsid w:val="00AA65BC"/>
    <w:rsid w:val="00AB2CC6"/>
    <w:rsid w:val="00AB4AA9"/>
    <w:rsid w:val="00B023D8"/>
    <w:rsid w:val="00B0434E"/>
    <w:rsid w:val="00BC6644"/>
    <w:rsid w:val="00C02EE4"/>
    <w:rsid w:val="00C16309"/>
    <w:rsid w:val="00C262DE"/>
    <w:rsid w:val="00C51D8B"/>
    <w:rsid w:val="00C72C1F"/>
    <w:rsid w:val="00C81B51"/>
    <w:rsid w:val="00CB768C"/>
    <w:rsid w:val="00CD4C29"/>
    <w:rsid w:val="00CF6FC2"/>
    <w:rsid w:val="00D57B47"/>
    <w:rsid w:val="00D879B1"/>
    <w:rsid w:val="00DA2D1C"/>
    <w:rsid w:val="00DD7365"/>
    <w:rsid w:val="00DE5C45"/>
    <w:rsid w:val="00DE7B36"/>
    <w:rsid w:val="00EB6085"/>
    <w:rsid w:val="00F010C5"/>
    <w:rsid w:val="00F22812"/>
    <w:rsid w:val="00FB7C71"/>
    <w:rsid w:val="00FE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534E8"/>
  <w15:chartTrackingRefBased/>
  <w15:docId w15:val="{99302039-5E03-4485-90D2-D0350A40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6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6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6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66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6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6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6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6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6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6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6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6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66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6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6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6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6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6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6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6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6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6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64E"/>
    <w:pPr>
      <w:spacing w:before="160" w:after="160"/>
      <w:jc w:val="center"/>
    </w:pPr>
    <w:rPr>
      <w:i/>
      <w:iCs/>
      <w:color w:val="404040" w:themeColor="text1" w:themeTint="BF"/>
    </w:rPr>
  </w:style>
  <w:style w:type="character" w:customStyle="1" w:styleId="a8">
    <w:name w:val="引用文 (文字)"/>
    <w:basedOn w:val="a0"/>
    <w:link w:val="a7"/>
    <w:uiPriority w:val="29"/>
    <w:rsid w:val="0060664E"/>
    <w:rPr>
      <w:i/>
      <w:iCs/>
      <w:color w:val="404040" w:themeColor="text1" w:themeTint="BF"/>
    </w:rPr>
  </w:style>
  <w:style w:type="paragraph" w:styleId="a9">
    <w:name w:val="List Paragraph"/>
    <w:basedOn w:val="a"/>
    <w:uiPriority w:val="34"/>
    <w:qFormat/>
    <w:rsid w:val="0060664E"/>
    <w:pPr>
      <w:ind w:left="720"/>
      <w:contextualSpacing/>
    </w:pPr>
  </w:style>
  <w:style w:type="character" w:styleId="21">
    <w:name w:val="Intense Emphasis"/>
    <w:basedOn w:val="a0"/>
    <w:uiPriority w:val="21"/>
    <w:qFormat/>
    <w:rsid w:val="0060664E"/>
    <w:rPr>
      <w:i/>
      <w:iCs/>
      <w:color w:val="0F4761" w:themeColor="accent1" w:themeShade="BF"/>
    </w:rPr>
  </w:style>
  <w:style w:type="paragraph" w:styleId="22">
    <w:name w:val="Intense Quote"/>
    <w:basedOn w:val="a"/>
    <w:next w:val="a"/>
    <w:link w:val="23"/>
    <w:uiPriority w:val="30"/>
    <w:qFormat/>
    <w:rsid w:val="00606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664E"/>
    <w:rPr>
      <w:i/>
      <w:iCs/>
      <w:color w:val="0F4761" w:themeColor="accent1" w:themeShade="BF"/>
    </w:rPr>
  </w:style>
  <w:style w:type="character" w:styleId="24">
    <w:name w:val="Intense Reference"/>
    <w:basedOn w:val="a0"/>
    <w:uiPriority w:val="32"/>
    <w:qFormat/>
    <w:rsid w:val="0060664E"/>
    <w:rPr>
      <w:b/>
      <w:bCs/>
      <w:smallCaps/>
      <w:color w:val="0F4761" w:themeColor="accent1" w:themeShade="BF"/>
      <w:spacing w:val="5"/>
    </w:rPr>
  </w:style>
  <w:style w:type="paragraph" w:styleId="aa">
    <w:name w:val="header"/>
    <w:basedOn w:val="a"/>
    <w:link w:val="ab"/>
    <w:uiPriority w:val="99"/>
    <w:unhideWhenUsed/>
    <w:rsid w:val="00185BD6"/>
    <w:pPr>
      <w:tabs>
        <w:tab w:val="center" w:pos="4252"/>
        <w:tab w:val="right" w:pos="8504"/>
      </w:tabs>
      <w:snapToGrid w:val="0"/>
    </w:pPr>
  </w:style>
  <w:style w:type="character" w:customStyle="1" w:styleId="ab">
    <w:name w:val="ヘッダー (文字)"/>
    <w:basedOn w:val="a0"/>
    <w:link w:val="aa"/>
    <w:uiPriority w:val="99"/>
    <w:rsid w:val="00185BD6"/>
  </w:style>
  <w:style w:type="paragraph" w:styleId="ac">
    <w:name w:val="footer"/>
    <w:basedOn w:val="a"/>
    <w:link w:val="ad"/>
    <w:uiPriority w:val="99"/>
    <w:unhideWhenUsed/>
    <w:rsid w:val="00185BD6"/>
    <w:pPr>
      <w:tabs>
        <w:tab w:val="center" w:pos="4252"/>
        <w:tab w:val="right" w:pos="8504"/>
      </w:tabs>
      <w:snapToGrid w:val="0"/>
    </w:pPr>
  </w:style>
  <w:style w:type="character" w:customStyle="1" w:styleId="ad">
    <w:name w:val="フッター (文字)"/>
    <w:basedOn w:val="a0"/>
    <w:link w:val="ac"/>
    <w:uiPriority w:val="99"/>
    <w:rsid w:val="00185BD6"/>
  </w:style>
  <w:style w:type="character" w:styleId="ae">
    <w:name w:val="annotation reference"/>
    <w:basedOn w:val="a0"/>
    <w:uiPriority w:val="99"/>
    <w:semiHidden/>
    <w:unhideWhenUsed/>
    <w:rsid w:val="004971D0"/>
    <w:rPr>
      <w:sz w:val="18"/>
      <w:szCs w:val="18"/>
    </w:rPr>
  </w:style>
  <w:style w:type="paragraph" w:styleId="af">
    <w:name w:val="annotation text"/>
    <w:basedOn w:val="a"/>
    <w:link w:val="af0"/>
    <w:uiPriority w:val="99"/>
    <w:unhideWhenUsed/>
    <w:rsid w:val="004971D0"/>
  </w:style>
  <w:style w:type="character" w:customStyle="1" w:styleId="af0">
    <w:name w:val="コメント文字列 (文字)"/>
    <w:basedOn w:val="a0"/>
    <w:link w:val="af"/>
    <w:uiPriority w:val="99"/>
    <w:rsid w:val="004971D0"/>
  </w:style>
  <w:style w:type="paragraph" w:styleId="af1">
    <w:name w:val="annotation subject"/>
    <w:basedOn w:val="af"/>
    <w:next w:val="af"/>
    <w:link w:val="af2"/>
    <w:uiPriority w:val="99"/>
    <w:semiHidden/>
    <w:unhideWhenUsed/>
    <w:rsid w:val="004971D0"/>
    <w:rPr>
      <w:b/>
      <w:bCs/>
    </w:rPr>
  </w:style>
  <w:style w:type="character" w:customStyle="1" w:styleId="af2">
    <w:name w:val="コメント内容 (文字)"/>
    <w:basedOn w:val="af0"/>
    <w:link w:val="af1"/>
    <w:uiPriority w:val="99"/>
    <w:semiHidden/>
    <w:rsid w:val="004971D0"/>
    <w:rPr>
      <w:b/>
      <w:bCs/>
    </w:rPr>
  </w:style>
  <w:style w:type="paragraph" w:styleId="af3">
    <w:name w:val="Revision"/>
    <w:hidden/>
    <w:uiPriority w:val="99"/>
    <w:semiHidden/>
    <w:rsid w:val="00A8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教世</dc:creator>
  <cp:keywords/>
  <dc:description/>
  <cp:lastModifiedBy>氏家 教世</cp:lastModifiedBy>
  <cp:revision>12</cp:revision>
  <dcterms:created xsi:type="dcterms:W3CDTF">2026-04-02T05:05:00Z</dcterms:created>
  <dcterms:modified xsi:type="dcterms:W3CDTF">2026-04-09T08:04:00Z</dcterms:modified>
</cp:coreProperties>
</file>